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625" w:type="dxa"/>
        <w:tblInd w:w="-318" w:type="dxa"/>
        <w:tblBorders>
          <w:top w:val="none" w:sz="0" w:space="0" w:color="auto"/>
          <w:left w:val="none" w:sz="0" w:space="0" w:color="auto"/>
          <w:bottom w:val="single" w:sz="4" w:space="0" w:color="auto"/>
          <w:right w:val="none" w:sz="0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  <w:gridCol w:w="5813"/>
      </w:tblGrid>
      <w:tr w:rsidR="00DE1C05" w:rsidRPr="004E06A6" w:rsidTr="006E10DE">
        <w:tc>
          <w:tcPr>
            <w:tcW w:w="5812" w:type="dxa"/>
          </w:tcPr>
          <w:p w:rsidR="006E10DE" w:rsidRPr="006E10DE" w:rsidRDefault="006E10DE" w:rsidP="006E10DE">
            <w:pPr>
              <w:spacing w:after="0" w:line="240" w:lineRule="auto"/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</w:pPr>
            <w:bookmarkStart w:id="0" w:name="_GoBack"/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М-6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  <w:t>Вариант 1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КР-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4</w:t>
            </w:r>
          </w:p>
          <w:bookmarkEnd w:id="0"/>
          <w:p w:rsidR="00DE1C05" w:rsidRPr="004E06A6" w:rsidRDefault="00BB7866" w:rsidP="006E10DE">
            <w:pPr>
              <w:tabs>
                <w:tab w:val="left" w:pos="9308"/>
              </w:tabs>
              <w:spacing w:after="120" w:line="240" w:lineRule="auto"/>
              <w:rPr>
                <w:rFonts w:ascii="Times New Roman" w:hAnsi="Times New Roman" w:cs="Times New Roman"/>
                <w:sz w:val="21"/>
                <w:szCs w:val="24"/>
              </w:rPr>
            </w:pP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1. Вычислите: 1)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40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2)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3)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5: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16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4)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17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:3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2. В бочку налили 32 л воды и заполнили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её объёма. Скол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ь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ко литров составляет объём бочки?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3. Сколько граммов девятипроцентного раствора надо взять, чтобы в нём содержалось 36 г соли?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4. Выполните действия: </w:t>
            </w:r>
            <m:oMath>
              <m:d>
                <m:d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dPr>
                <m:e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5</m:t>
                      </m:r>
                    </m:den>
                  </m:f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: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8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15</m:t>
                      </m:r>
                    </m:den>
                  </m:f>
                </m:e>
              </m:d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:5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5. Преобразуйте обыкновенную дробь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в бесконечную пер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и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одическую десятичную дробь.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6. Из двух сёл навстречу друг другу одновременно выех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ли два велосипедиста. Один велосипедист ехал со скоростью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8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км/ч, а другой со скоростью в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раза меньшей. Через сколько часов после начала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движения они встретились, если расстояние между сёлами равно 26 км?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7. За первую неделю отремонтировали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дороги, за вторую  40 % остатка, а за третью остальные 14,4 км. Сколько кил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метров дороги отремонтировали за три недели?</w:t>
            </w:r>
          </w:p>
        </w:tc>
        <w:tc>
          <w:tcPr>
            <w:tcW w:w="5813" w:type="dxa"/>
          </w:tcPr>
          <w:p w:rsidR="006E10DE" w:rsidRPr="006E10DE" w:rsidRDefault="006E10DE" w:rsidP="006E10DE">
            <w:pPr>
              <w:spacing w:after="0" w:line="240" w:lineRule="auto"/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</w:pP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М-6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  <w:t xml:space="preserve">Вариант 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2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КР-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4</w:t>
            </w:r>
          </w:p>
          <w:p w:rsidR="00DE1C05" w:rsidRPr="004E06A6" w:rsidRDefault="001215BA" w:rsidP="001215BA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4"/>
              </w:rPr>
            </w:pP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1. Вычислите: 1)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24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35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2)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15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3)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6: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13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4)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19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:2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2. В саду растёт 15 вишен, что составляет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всех деревьев с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да. Сколько деревьев растёт в саду?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3. Было отремонтировано 16 км дороги, что составляет 80 % её длины. Сколько километров составляет длина всей дороги?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4. Выполните действия: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  <m:d>
                <m:d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dPr>
                <m:e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11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12</m:t>
                      </m:r>
                    </m:den>
                  </m:f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: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7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16</m:t>
                      </m:r>
                    </m:den>
                  </m:f>
                </m:e>
              </m:d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5. Преобразуйте обыкновенную дробь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 бесконечную пер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и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одическую десятичную дробь.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6. Из пункта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A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в пункт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вышел турист со скоростью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7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км/ч. Одновременно с этим из пункта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 том же направлении в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ы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шел второй турист, скорость которого в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раза меньше пе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вого. Через сколько часов после начала движения первый т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у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рист догонит второго, если расстояние между пунктами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A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и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равно 10 км?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7. За первый день вспахали 30 % площади поля, за второй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14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остатка, а за третий остальные 15 га. Какова площадь поля?</w:t>
            </w:r>
          </w:p>
        </w:tc>
      </w:tr>
      <w:tr w:rsidR="006E10DE" w:rsidRPr="004E06A6" w:rsidTr="006E10DE">
        <w:tc>
          <w:tcPr>
            <w:tcW w:w="5812" w:type="dxa"/>
          </w:tcPr>
          <w:p w:rsidR="006E10DE" w:rsidRPr="006E10DE" w:rsidRDefault="006E10DE" w:rsidP="00AE47D4">
            <w:pPr>
              <w:spacing w:after="0" w:line="240" w:lineRule="auto"/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</w:pP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М-6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  <w:t>Вариант 1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КР-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4</w:t>
            </w:r>
          </w:p>
          <w:p w:rsidR="006E10DE" w:rsidRPr="004E06A6" w:rsidRDefault="006E10DE" w:rsidP="00AE47D4">
            <w:pPr>
              <w:tabs>
                <w:tab w:val="left" w:pos="9308"/>
              </w:tabs>
              <w:spacing w:after="120" w:line="240" w:lineRule="auto"/>
              <w:rPr>
                <w:rFonts w:ascii="Times New Roman" w:hAnsi="Times New Roman" w:cs="Times New Roman"/>
                <w:sz w:val="21"/>
                <w:szCs w:val="24"/>
              </w:rPr>
            </w:pP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1. Вычислите: 1)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40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2)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3)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5: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16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4)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17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:3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2. В бочку налили 32 л воды и заполнили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её объёма. Скол</w:t>
            </w:r>
            <w:proofErr w:type="spellStart"/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ь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ко</w:t>
            </w:r>
            <w:proofErr w:type="spellEnd"/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литров составляет объём бочки?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3. Сколько граммов девятипроцентного раствора надо взять, чтобы в нём содержалось 36 г соли?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4. Выполните действия: </w:t>
            </w:r>
            <m:oMath>
              <m:d>
                <m:d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dPr>
                <m:e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5</m:t>
                      </m:r>
                    </m:den>
                  </m:f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: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8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15</m:t>
                      </m:r>
                    </m:den>
                  </m:f>
                </m:e>
              </m:d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:5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5. Преобразуйте обыкновенную дробь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в бесконечную п</w:t>
            </w:r>
            <w:proofErr w:type="spellStart"/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ер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и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одическую</w:t>
            </w:r>
            <w:proofErr w:type="spellEnd"/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десятичную дробь.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6. Из двух сёл навстречу друг другу одновременно выех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ли два велосипедиста. Один велосипедист ехал со скоростью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8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км/ч, а другой со скоростью в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раза меньшей. Через сколько часов после начала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движения они встретились, если расстояние между сёлами равно 26 км?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7. За первую неделю отремонтировали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дороги, за вторую  40 % остатка, а за третью остальные 14,4 км. Сколько кил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метров дороги отремонтировали за три недели?</w:t>
            </w:r>
          </w:p>
        </w:tc>
        <w:tc>
          <w:tcPr>
            <w:tcW w:w="5813" w:type="dxa"/>
          </w:tcPr>
          <w:p w:rsidR="006E10DE" w:rsidRPr="006E10DE" w:rsidRDefault="006E10DE" w:rsidP="00AE47D4">
            <w:pPr>
              <w:spacing w:after="0" w:line="240" w:lineRule="auto"/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</w:pP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М-6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  <w:t xml:space="preserve">Вариант 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2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КР-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4</w:t>
            </w:r>
          </w:p>
          <w:p w:rsidR="006E10DE" w:rsidRPr="004E06A6" w:rsidRDefault="006E10DE" w:rsidP="00AE47D4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4"/>
              </w:rPr>
            </w:pP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1. Вычислите: 1)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24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35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2)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15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3)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6: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13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4)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19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:2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2. В саду растёт 15 вишен, что составляет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всех деревьев с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да. Сколько деревьев растёт в саду?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3. Было отремонтировано 16 км дороги, что составляет 80 % её длины. Сколько километров составляет длина всей дороги?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4. Выполните действия: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  <m:d>
                <m:d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dPr>
                <m:e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11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12</m:t>
                      </m:r>
                    </m:den>
                  </m:f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: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7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16</m:t>
                      </m:r>
                    </m:den>
                  </m:f>
                </m:e>
              </m:d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5. Преобразуйте обыкновенную дробь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 бесконечную пер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и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одическую десятичную дробь.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6. Из пункта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A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в пункт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вышел турист со скоростью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7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км/ч. Одновременно с этим из пункта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 том же направлении в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ы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шел второй турист, скорость которого в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раза меньше пе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вого. Через сколько часов после начала движения первый т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у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рист догонит второго, если расстояние между пунктами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A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и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равно 10 км?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7. За первый день вспахали 30 % площади поля, за второй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14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остатка, а за третий остальные 15 га. Какова площадь поля?</w:t>
            </w:r>
          </w:p>
        </w:tc>
      </w:tr>
      <w:tr w:rsidR="006E10DE" w:rsidRPr="004E06A6" w:rsidTr="006E10DE">
        <w:tc>
          <w:tcPr>
            <w:tcW w:w="5812" w:type="dxa"/>
          </w:tcPr>
          <w:p w:rsidR="006E10DE" w:rsidRPr="006E10DE" w:rsidRDefault="006E10DE" w:rsidP="00AE47D4">
            <w:pPr>
              <w:spacing w:after="0" w:line="240" w:lineRule="auto"/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</w:pP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М-6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  <w:t>Вариант 1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КР-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4</w:t>
            </w:r>
          </w:p>
          <w:p w:rsidR="006E10DE" w:rsidRPr="004E06A6" w:rsidRDefault="006E10DE" w:rsidP="00AE47D4">
            <w:pPr>
              <w:tabs>
                <w:tab w:val="left" w:pos="9308"/>
              </w:tabs>
              <w:spacing w:after="120" w:line="240" w:lineRule="auto"/>
              <w:rPr>
                <w:rFonts w:ascii="Times New Roman" w:hAnsi="Times New Roman" w:cs="Times New Roman"/>
                <w:sz w:val="21"/>
                <w:szCs w:val="24"/>
              </w:rPr>
            </w:pP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1. Вычислите: 1)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40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2)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3)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5: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16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4)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17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:3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2. В бочку налили 32 л воды и заполнили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её объёма. Скол</w:t>
            </w:r>
            <w:proofErr w:type="spellStart"/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ь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ко</w:t>
            </w:r>
            <w:proofErr w:type="spellEnd"/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литров составляет объём бочки?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3. Сколько граммов девятипроцентного раствора надо взять, чтобы в нём содержалось 36 г соли?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4. Выполните действия: </w:t>
            </w:r>
            <m:oMath>
              <m:d>
                <m:d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dPr>
                <m:e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5</m:t>
                      </m:r>
                    </m:den>
                  </m:f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: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8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15</m:t>
                      </m:r>
                    </m:den>
                  </m:f>
                </m:e>
              </m:d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:5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5. Преобразуйте обыкновенную дробь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в бесконечную п</w:t>
            </w:r>
            <w:proofErr w:type="spellStart"/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ер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и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одическую</w:t>
            </w:r>
            <w:proofErr w:type="spellEnd"/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десятичную дробь.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6. Из двух сёл навстречу друг другу одновременно выех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ли два велосипедиста. Один велосипедист ехал со скоростью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8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км/ч, а другой со скоростью в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раза меньшей. Через сколько часов после начала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движения они встретились, если расстояние между сёлами равно 26 км?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7. За первую неделю отремонтировали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дороги, за вторую  40 % остатка, а за третью остальные 14,4 км. Сколько кил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метров дороги отремонтировали за три недели?</w:t>
            </w:r>
          </w:p>
        </w:tc>
        <w:tc>
          <w:tcPr>
            <w:tcW w:w="5813" w:type="dxa"/>
          </w:tcPr>
          <w:p w:rsidR="006E10DE" w:rsidRPr="006E10DE" w:rsidRDefault="006E10DE" w:rsidP="00AE47D4">
            <w:pPr>
              <w:spacing w:after="0" w:line="240" w:lineRule="auto"/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</w:pP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М-6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  <w:t xml:space="preserve">Вариант 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2</w:t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ab/>
            </w:r>
            <w:r w:rsidRPr="006E10DE"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КР-</w:t>
            </w:r>
            <w:r>
              <w:rPr>
                <w:rFonts w:ascii="Times New Roman" w:hAnsi="Times New Roman" w:cs="Times New Roman"/>
                <w:b/>
                <w:color w:val="231F20"/>
                <w:sz w:val="21"/>
                <w:szCs w:val="24"/>
              </w:rPr>
              <w:t>4</w:t>
            </w:r>
          </w:p>
          <w:p w:rsidR="006E10DE" w:rsidRPr="004E06A6" w:rsidRDefault="006E10DE" w:rsidP="00AE47D4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4"/>
              </w:rPr>
            </w:pP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1. Вычислите: 1)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24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35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2)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:1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15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3)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6: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13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; 4)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6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19</m:t>
                  </m:r>
                </m:den>
              </m:f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:2</m:t>
              </m:r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2. В саду растёт 15 вишен, что составляет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5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всех деревьев с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а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да. Сколько деревьев растёт в саду?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3. Было отремонтировано 16 км дороги, что составляет 80 % её длины. Сколько километров составляет длина всей дороги?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>4. Выполните действия: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 xml:space="preserve"> </m:t>
              </m:r>
              <m:d>
                <m:d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dPr>
                <m:e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8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11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12</m:t>
                      </m:r>
                    </m:den>
                  </m:f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: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1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7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color w:val="231F20"/>
                          <w:sz w:val="21"/>
                          <w:szCs w:val="24"/>
                        </w:rPr>
                        <m:t>16</m:t>
                      </m:r>
                    </m:den>
                  </m:f>
                </m:e>
              </m:d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:2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27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5. Преобразуйте обыкновенную дробь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3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 бесконечную пер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и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одическую десятичную дробь.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6. Из пункта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A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в пункт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вышел турист со скоростью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7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2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км/ч. Одновременно с этим из пункта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 том же направлении в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ы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шел второй турист, скорость которого в </w:t>
            </w:r>
            <m:oMath>
              <m:r>
                <w:rPr>
                  <w:rFonts w:ascii="Cambria Math" w:hAnsi="Times New Roman" w:cs="Times New Roman"/>
                  <w:color w:val="231F20"/>
                  <w:sz w:val="21"/>
                  <w:szCs w:val="24"/>
                </w:rPr>
                <m:t>2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4</m:t>
                  </m:r>
                </m:den>
              </m:f>
            </m:oMath>
            <w:r w:rsidRPr="004E06A6">
              <w:rPr>
                <w:rFonts w:ascii="Times New Roman" w:eastAsiaTheme="minorEastAsia" w:hAnsi="Times New Roman" w:cs="Times New Roman"/>
                <w:color w:val="231F20"/>
                <w:sz w:val="21"/>
                <w:szCs w:val="24"/>
              </w:rPr>
              <w:t xml:space="preserve">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раза меньше пе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вого. Через сколько часов после начала движения первый т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у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рист догонит второго, если расстояние между пунктами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A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и </w:t>
            </w:r>
            <w:r w:rsidRPr="004E06A6">
              <w:rPr>
                <w:rFonts w:ascii="Times New Roman" w:hAnsi="Times New Roman" w:cs="Times New Roman"/>
                <w:i/>
                <w:iCs/>
                <w:color w:val="231F20"/>
                <w:sz w:val="21"/>
                <w:szCs w:val="24"/>
              </w:rPr>
              <w:t xml:space="preserve">B 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>равно 10 км?</w:t>
            </w:r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br/>
              <w:t xml:space="preserve">7. За первый день вспахали 30 % площади поля, за второй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1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9</m:t>
                  </m:r>
                </m:num>
                <m:den>
                  <m:r>
                    <w:rPr>
                      <w:rFonts w:ascii="Cambria Math" w:hAnsi="Times New Roman" w:cs="Times New Roman"/>
                      <w:color w:val="231F20"/>
                      <w:sz w:val="21"/>
                      <w:szCs w:val="24"/>
                    </w:rPr>
                    <m:t>14</m:t>
                  </m:r>
                </m:den>
              </m:f>
            </m:oMath>
            <w:r w:rsidRPr="004E06A6">
              <w:rPr>
                <w:rFonts w:ascii="Times New Roman" w:hAnsi="Times New Roman" w:cs="Times New Roman"/>
                <w:color w:val="231F20"/>
                <w:sz w:val="21"/>
                <w:szCs w:val="24"/>
              </w:rPr>
              <w:t xml:space="preserve"> остатка, а за третий остальные 15 га. Какова площадь поля?</w:t>
            </w:r>
          </w:p>
        </w:tc>
      </w:tr>
    </w:tbl>
    <w:p w:rsidR="00CD6744" w:rsidRPr="00BB7866" w:rsidRDefault="00CD6744" w:rsidP="001215BA">
      <w:pPr>
        <w:tabs>
          <w:tab w:val="left" w:pos="93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D6744" w:rsidRPr="00BB7866" w:rsidSect="001215BA">
      <w:pgSz w:w="11906" w:h="16838"/>
      <w:pgMar w:top="284" w:right="567" w:bottom="567" w:left="56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5BA" w:rsidRDefault="001215BA" w:rsidP="001215BA">
      <w:pPr>
        <w:spacing w:after="0" w:line="240" w:lineRule="auto"/>
      </w:pPr>
      <w:r>
        <w:separator/>
      </w:r>
    </w:p>
  </w:endnote>
  <w:endnote w:type="continuationSeparator" w:id="0">
    <w:p w:rsidR="001215BA" w:rsidRDefault="001215BA" w:rsidP="001215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5BA" w:rsidRDefault="001215BA" w:rsidP="001215BA">
      <w:pPr>
        <w:spacing w:after="0" w:line="240" w:lineRule="auto"/>
      </w:pPr>
      <w:r>
        <w:separator/>
      </w:r>
    </w:p>
  </w:footnote>
  <w:footnote w:type="continuationSeparator" w:id="0">
    <w:p w:rsidR="001215BA" w:rsidRDefault="001215BA" w:rsidP="001215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E1C05"/>
    <w:rsid w:val="001215BA"/>
    <w:rsid w:val="001B3A1E"/>
    <w:rsid w:val="00267908"/>
    <w:rsid w:val="00305545"/>
    <w:rsid w:val="003F37FD"/>
    <w:rsid w:val="004E06A6"/>
    <w:rsid w:val="006E10DE"/>
    <w:rsid w:val="006F3EC7"/>
    <w:rsid w:val="00830600"/>
    <w:rsid w:val="0085385E"/>
    <w:rsid w:val="00A64E9D"/>
    <w:rsid w:val="00B80F68"/>
    <w:rsid w:val="00BB7866"/>
    <w:rsid w:val="00CD6744"/>
    <w:rsid w:val="00DE1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C05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1C0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laceholder Text"/>
    <w:basedOn w:val="a0"/>
    <w:uiPriority w:val="99"/>
    <w:semiHidden/>
    <w:rsid w:val="00BB786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BB7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7866"/>
    <w:rPr>
      <w:rFonts w:ascii="Tahoma" w:eastAsiaTheme="minorHAnsi" w:hAnsi="Tahoma" w:cs="Tahoma"/>
      <w:sz w:val="16"/>
      <w:szCs w:val="16"/>
      <w:lang w:eastAsia="en-US"/>
    </w:rPr>
  </w:style>
  <w:style w:type="paragraph" w:styleId="a7">
    <w:name w:val="header"/>
    <w:basedOn w:val="a"/>
    <w:link w:val="a8"/>
    <w:uiPriority w:val="99"/>
    <w:semiHidden/>
    <w:unhideWhenUsed/>
    <w:rsid w:val="001215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215BA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semiHidden/>
    <w:unhideWhenUsed/>
    <w:rsid w:val="001215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215BA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782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</cp:revision>
  <dcterms:created xsi:type="dcterms:W3CDTF">2017-02-19T16:36:00Z</dcterms:created>
  <dcterms:modified xsi:type="dcterms:W3CDTF">2017-09-03T08:38:00Z</dcterms:modified>
</cp:coreProperties>
</file>